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F3" w:rsidRPr="00C0265E" w:rsidRDefault="002B3AE3" w:rsidP="00567AF3">
      <w:pPr>
        <w:jc w:val="center"/>
        <w:rPr>
          <w:rFonts w:ascii="Times New Roman" w:hAnsi="Times New Roman" w:cs="Times New Roman"/>
          <w:sz w:val="24"/>
          <w:szCs w:val="24"/>
        </w:rPr>
      </w:pPr>
      <w:r w:rsidRPr="00C0265E">
        <w:rPr>
          <w:rFonts w:ascii="Times New Roman" w:hAnsi="Times New Roman" w:cs="Times New Roman"/>
          <w:sz w:val="24"/>
          <w:szCs w:val="24"/>
        </w:rPr>
        <w:t xml:space="preserve">Рабочий лист </w:t>
      </w:r>
      <w:r w:rsidR="00616425">
        <w:rPr>
          <w:rFonts w:ascii="Times New Roman" w:hAnsi="Times New Roman" w:cs="Times New Roman"/>
          <w:sz w:val="24"/>
          <w:szCs w:val="24"/>
        </w:rPr>
        <w:t xml:space="preserve"> 6 б </w:t>
      </w:r>
      <w:r w:rsidR="00567AF3" w:rsidRPr="00C0265E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2B3AE3" w:rsidRPr="000E6E89" w:rsidRDefault="002B3AE3" w:rsidP="005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СОШ№2 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обринка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8"/>
        <w:gridCol w:w="1731"/>
        <w:gridCol w:w="1636"/>
        <w:gridCol w:w="1702"/>
        <w:gridCol w:w="1984"/>
        <w:gridCol w:w="1842"/>
      </w:tblGrid>
      <w:tr w:rsidR="002B3AE3" w:rsidRPr="00F53782" w:rsidTr="002B3AE3">
        <w:tc>
          <w:tcPr>
            <w:tcW w:w="1028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731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1636" w:type="dxa"/>
          </w:tcPr>
          <w:p w:rsidR="002B3AE3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Форма задания</w:t>
            </w:r>
          </w:p>
        </w:tc>
        <w:tc>
          <w:tcPr>
            <w:tcW w:w="1702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время </w:t>
            </w: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 сдачи задания</w:t>
            </w:r>
          </w:p>
        </w:tc>
        <w:tc>
          <w:tcPr>
            <w:tcW w:w="1984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задание </w:t>
            </w:r>
          </w:p>
        </w:tc>
        <w:tc>
          <w:tcPr>
            <w:tcW w:w="1842" w:type="dxa"/>
          </w:tcPr>
          <w:p w:rsidR="002B3AE3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время</w:t>
            </w: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 сдачи  индивид.</w:t>
            </w:r>
          </w:p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487850" w:rsidRPr="00F53782" w:rsidTr="002B3AE3">
        <w:tc>
          <w:tcPr>
            <w:tcW w:w="1028" w:type="dxa"/>
            <w:vMerge w:val="restart"/>
          </w:tcPr>
          <w:p w:rsidR="00487850" w:rsidRPr="000E6E89" w:rsidRDefault="0048785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731" w:type="dxa"/>
          </w:tcPr>
          <w:p w:rsidR="00487850" w:rsidRPr="000E6E89" w:rsidRDefault="0048785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36" w:type="dxa"/>
          </w:tcPr>
          <w:p w:rsidR="00487850" w:rsidRPr="000E6E89" w:rsidRDefault="00487850" w:rsidP="003E40E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87850" w:rsidRPr="000E6E89" w:rsidRDefault="0048785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7850" w:rsidRPr="000E6E89" w:rsidRDefault="0048785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7850" w:rsidRPr="000E6E89" w:rsidRDefault="0048785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50" w:rsidRPr="00F53782" w:rsidTr="002B3AE3">
        <w:tc>
          <w:tcPr>
            <w:tcW w:w="1028" w:type="dxa"/>
            <w:vMerge/>
          </w:tcPr>
          <w:p w:rsidR="00487850" w:rsidRPr="000E6E89" w:rsidRDefault="0048785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87850" w:rsidRPr="000E6E89" w:rsidRDefault="0048785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636" w:type="dxa"/>
          </w:tcPr>
          <w:p w:rsidR="00487850" w:rsidRPr="000E6E89" w:rsidRDefault="005C541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Мини-сочинение о композиторах Венской классической музыкальной школы,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выбору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Моцарт,Бетховен</w:t>
            </w:r>
            <w:proofErr w:type="spellEnd"/>
          </w:p>
        </w:tc>
        <w:tc>
          <w:tcPr>
            <w:tcW w:w="1702" w:type="dxa"/>
          </w:tcPr>
          <w:p w:rsidR="00487850" w:rsidRPr="000E6E89" w:rsidRDefault="005C541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984" w:type="dxa"/>
          </w:tcPr>
          <w:p w:rsidR="00487850" w:rsidRPr="000E6E89" w:rsidRDefault="0048785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7850" w:rsidRPr="000E6E89" w:rsidRDefault="0048785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50" w:rsidRPr="00F53782" w:rsidTr="002B3AE3">
        <w:tc>
          <w:tcPr>
            <w:tcW w:w="1028" w:type="dxa"/>
            <w:vMerge/>
          </w:tcPr>
          <w:p w:rsidR="00487850" w:rsidRPr="000E6E89" w:rsidRDefault="0048785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87850" w:rsidRPr="000E6E89" w:rsidRDefault="0048785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636" w:type="dxa"/>
          </w:tcPr>
          <w:p w:rsidR="00487850" w:rsidRPr="00C0265E" w:rsidRDefault="00C0265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265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C0265E">
              <w:rPr>
                <w:rFonts w:ascii="Times New Roman" w:hAnsi="Times New Roman" w:cs="Times New Roman"/>
                <w:sz w:val="24"/>
                <w:szCs w:val="24"/>
              </w:rPr>
              <w:t xml:space="preserve"> 413, 414, </w:t>
            </w:r>
            <w:proofErr w:type="spellStart"/>
            <w:r w:rsidRPr="00C0265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0265E">
              <w:rPr>
                <w:rFonts w:ascii="Times New Roman" w:hAnsi="Times New Roman" w:cs="Times New Roman"/>
                <w:sz w:val="24"/>
                <w:szCs w:val="24"/>
              </w:rPr>
              <w:t xml:space="preserve"> 52, 53 выучить</w:t>
            </w:r>
          </w:p>
        </w:tc>
        <w:tc>
          <w:tcPr>
            <w:tcW w:w="1702" w:type="dxa"/>
          </w:tcPr>
          <w:p w:rsidR="00487850" w:rsidRPr="000E6E89" w:rsidRDefault="00C0265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984" w:type="dxa"/>
          </w:tcPr>
          <w:p w:rsidR="00487850" w:rsidRPr="000E6E89" w:rsidRDefault="0048785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7850" w:rsidRPr="000E6E89" w:rsidRDefault="0048785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50" w:rsidRPr="00F53782" w:rsidTr="002B3AE3">
        <w:tc>
          <w:tcPr>
            <w:tcW w:w="1028" w:type="dxa"/>
            <w:vMerge/>
          </w:tcPr>
          <w:p w:rsidR="00487850" w:rsidRPr="000E6E89" w:rsidRDefault="0048785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87850" w:rsidRPr="000E6E89" w:rsidRDefault="0048785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636" w:type="dxa"/>
          </w:tcPr>
          <w:p w:rsidR="00B75A3E" w:rsidRDefault="00B75A3E" w:rsidP="00B75A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Рельеф дна Мирового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океана</w:t>
            </w:r>
            <w:hyperlink r:id="rId4" w:history="1">
              <w:r w:rsidRPr="00B73B3D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proofErr w:type="spellEnd"/>
              <w:r w:rsidRPr="00B73B3D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B73B3D">
                <w:rPr>
                  <w:rStyle w:val="a3"/>
                  <w:rFonts w:ascii="Times New Roman" w:hAnsi="Times New Roman"/>
                  <w:sz w:val="24"/>
                  <w:szCs w:val="24"/>
                </w:rPr>
                <w:t>youtu.be</w:t>
              </w:r>
              <w:proofErr w:type="spellEnd"/>
              <w:r w:rsidRPr="00B73B3D">
                <w:rPr>
                  <w:rStyle w:val="a3"/>
                  <w:rFonts w:ascii="Times New Roman" w:hAnsi="Times New Roman"/>
                  <w:sz w:val="24"/>
                  <w:szCs w:val="24"/>
                </w:rPr>
                <w:t>/L7osjZAs6D8</w:t>
              </w:r>
            </w:hyperlink>
          </w:p>
          <w:p w:rsidR="00B75A3E" w:rsidRDefault="00B75A3E" w:rsidP="00B75A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основные элементы океанического дна в тетрадь</w:t>
            </w:r>
          </w:p>
          <w:p w:rsidR="00B75A3E" w:rsidRDefault="00B75A3E" w:rsidP="00B75A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Пройти тест по ссылке</w:t>
            </w:r>
          </w:p>
          <w:p w:rsidR="00B75A3E" w:rsidRDefault="001756E1" w:rsidP="00B75A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B75A3E" w:rsidRPr="00B73B3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https://onlinetestpad.com/ru/testview/429313-6-klass-litosfera-i-</w:t>
              </w:r>
              <w:r w:rsidR="00B75A3E" w:rsidRPr="00B73B3D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relef-zemli</w:t>
              </w:r>
            </w:hyperlink>
          </w:p>
          <w:p w:rsidR="00487850" w:rsidRPr="000E6E89" w:rsidRDefault="0048785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87850" w:rsidRPr="000E6E89" w:rsidRDefault="00B75A3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Скриншот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теста до 13.00 01.02</w:t>
            </w:r>
          </w:p>
        </w:tc>
        <w:tc>
          <w:tcPr>
            <w:tcW w:w="1984" w:type="dxa"/>
          </w:tcPr>
          <w:p w:rsidR="00487850" w:rsidRPr="000E6E89" w:rsidRDefault="0048785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7850" w:rsidRPr="000E6E89" w:rsidRDefault="0048785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50" w:rsidRPr="00F53782" w:rsidTr="002B3AE3">
        <w:tc>
          <w:tcPr>
            <w:tcW w:w="1028" w:type="dxa"/>
            <w:vMerge/>
          </w:tcPr>
          <w:p w:rsidR="00487850" w:rsidRPr="000E6E89" w:rsidRDefault="0048785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87850" w:rsidRPr="000E6E89" w:rsidRDefault="0048785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636" w:type="dxa"/>
          </w:tcPr>
          <w:p w:rsidR="00487850" w:rsidRPr="000E6E89" w:rsidRDefault="0048785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87850" w:rsidRPr="000E6E89" w:rsidRDefault="0048785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7850" w:rsidRPr="000E6E89" w:rsidRDefault="0048785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7850" w:rsidRPr="000E6E89" w:rsidRDefault="0048785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50" w:rsidRPr="00F53782" w:rsidTr="002B3AE3">
        <w:tc>
          <w:tcPr>
            <w:tcW w:w="1028" w:type="dxa"/>
            <w:vMerge/>
          </w:tcPr>
          <w:p w:rsidR="00487850" w:rsidRPr="000E6E89" w:rsidRDefault="0048785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87850" w:rsidRDefault="0048785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1636" w:type="dxa"/>
          </w:tcPr>
          <w:p w:rsidR="00487850" w:rsidRPr="000E6E89" w:rsidRDefault="00B75A3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стр81</w:t>
            </w:r>
          </w:p>
        </w:tc>
        <w:tc>
          <w:tcPr>
            <w:tcW w:w="1702" w:type="dxa"/>
          </w:tcPr>
          <w:p w:rsidR="00487850" w:rsidRPr="000E6E89" w:rsidRDefault="00B75A3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984" w:type="dxa"/>
          </w:tcPr>
          <w:p w:rsidR="00487850" w:rsidRPr="000E6E89" w:rsidRDefault="0048785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7850" w:rsidRPr="000E6E89" w:rsidRDefault="0048785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E3" w:rsidRPr="00F53782" w:rsidTr="002B3AE3">
        <w:tc>
          <w:tcPr>
            <w:tcW w:w="1028" w:type="dxa"/>
            <w:vMerge w:val="restart"/>
          </w:tcPr>
          <w:p w:rsidR="002B3AE3" w:rsidRPr="000E6E89" w:rsidRDefault="0048785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731" w:type="dxa"/>
          </w:tcPr>
          <w:p w:rsidR="002B3AE3" w:rsidRPr="000E6E89" w:rsidRDefault="0048785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36" w:type="dxa"/>
          </w:tcPr>
          <w:p w:rsidR="002B3AE3" w:rsidRPr="00C0265E" w:rsidRDefault="00C0265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5E">
              <w:rPr>
                <w:rFonts w:ascii="Times New Roman" w:hAnsi="Times New Roman" w:cs="Times New Roman"/>
                <w:sz w:val="24"/>
                <w:szCs w:val="24"/>
              </w:rPr>
              <w:t>упр415, 416</w:t>
            </w:r>
          </w:p>
        </w:tc>
        <w:tc>
          <w:tcPr>
            <w:tcW w:w="1702" w:type="dxa"/>
          </w:tcPr>
          <w:p w:rsidR="002B3AE3" w:rsidRPr="000E6E89" w:rsidRDefault="00C0265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984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E3" w:rsidRPr="00F53782" w:rsidTr="002B3AE3">
        <w:tc>
          <w:tcPr>
            <w:tcW w:w="1028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2B3AE3" w:rsidRPr="000E6E89" w:rsidRDefault="0048785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636" w:type="dxa"/>
          </w:tcPr>
          <w:p w:rsidR="002B3AE3" w:rsidRPr="000E6E89" w:rsidRDefault="00C0265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8C">
              <w:rPr>
                <w:rFonts w:ascii="Times New Roman" w:hAnsi="Times New Roman" w:cs="Times New Roman"/>
                <w:sz w:val="24"/>
                <w:szCs w:val="24"/>
              </w:rPr>
              <w:t>проч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итать сказку – быль «Кладовая солнца»</w:t>
            </w:r>
          </w:p>
        </w:tc>
        <w:tc>
          <w:tcPr>
            <w:tcW w:w="1702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36" w:type="dxa"/>
          </w:tcPr>
          <w:p w:rsidR="003E40ED" w:rsidRDefault="003E40ED" w:rsidP="00D53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П33</w:t>
            </w:r>
          </w:p>
          <w:p w:rsidR="003E40ED" w:rsidRPr="000E6E89" w:rsidRDefault="003E40ED" w:rsidP="00D5388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№928, №931 Письменные упр.</w:t>
            </w:r>
          </w:p>
        </w:tc>
        <w:tc>
          <w:tcPr>
            <w:tcW w:w="1702" w:type="dxa"/>
          </w:tcPr>
          <w:p w:rsidR="003E40ED" w:rsidRPr="000E6E89" w:rsidRDefault="003E40ED" w:rsidP="00D5388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1984" w:type="dxa"/>
          </w:tcPr>
          <w:p w:rsidR="003E40ED" w:rsidRPr="000E6E89" w:rsidRDefault="003E40ED" w:rsidP="00D5388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Смотри ссылку: </w:t>
            </w:r>
            <w:hyperlink r:id="rId6" w:history="1">
              <w:r>
                <w:rPr>
                  <w:rStyle w:val="a3"/>
                  <w:color w:val="auto"/>
                </w:rPr>
                <w:t>https://doc4web.ru/fizkultura/domashnie-zadaniya-po-fizicheskoy-kulture-dlya-klass.html</w:t>
              </w:r>
              <w:proofErr w:type="gramStart"/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А1(В1)</w:t>
            </w: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E40ED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636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Смотри ссылку: </w:t>
            </w:r>
            <w:hyperlink r:id="rId7" w:history="1">
              <w:r>
                <w:rPr>
                  <w:rStyle w:val="a3"/>
                  <w:color w:val="auto"/>
                </w:rPr>
                <w:t>https://doc4web.ru/fizkultura/domashnie-zadaniya-po-fizicheskoy-kulture-dlya-klass.html</w:t>
              </w:r>
              <w:proofErr w:type="gramStart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ыполнять комплекс упражнений А1(В1)</w:t>
            </w: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1636" w:type="dxa"/>
          </w:tcPr>
          <w:p w:rsidR="003E40ED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Хвощевидные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57-59</w:t>
            </w:r>
          </w:p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№1 письменно</w:t>
            </w: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 w:val="restart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636" w:type="dxa"/>
          </w:tcPr>
          <w:p w:rsidR="003E40ED" w:rsidRPr="00C0265E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265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0265E">
              <w:rPr>
                <w:rFonts w:ascii="Times New Roman" w:hAnsi="Times New Roman" w:cs="Times New Roman"/>
                <w:sz w:val="24"/>
                <w:szCs w:val="24"/>
              </w:rPr>
              <w:t xml:space="preserve"> 55 выучить, упр. 420</w:t>
            </w: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36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636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Смотри ссылку: </w:t>
            </w:r>
            <w:hyperlink r:id="rId8" w:history="1">
              <w:r>
                <w:rPr>
                  <w:rStyle w:val="a3"/>
                  <w:color w:val="auto"/>
                </w:rPr>
                <w:t>https://doc4web.ru/fizkultura/domashnie-zadaniya-po-fizicheskoy-kulture-dlya-klass.html</w:t>
              </w:r>
              <w:proofErr w:type="gramStart"/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А2(Б1)</w:t>
            </w: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родная  </w:t>
            </w:r>
          </w:p>
        </w:tc>
        <w:tc>
          <w:tcPr>
            <w:tcW w:w="1636" w:type="dxa"/>
          </w:tcPr>
          <w:p w:rsidR="003E40ED" w:rsidRPr="00C0265E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5E">
              <w:rPr>
                <w:rFonts w:ascii="Times New Roman" w:hAnsi="Times New Roman" w:cs="Times New Roman"/>
                <w:sz w:val="24"/>
                <w:szCs w:val="24"/>
              </w:rPr>
              <w:t>читать «Детство Тёмы</w:t>
            </w:r>
            <w:proofErr w:type="gramStart"/>
            <w:r w:rsidRPr="00C0265E">
              <w:rPr>
                <w:rFonts w:ascii="Times New Roman" w:hAnsi="Times New Roman" w:cs="Times New Roman"/>
                <w:sz w:val="24"/>
                <w:szCs w:val="24"/>
              </w:rPr>
              <w:t>»Н</w:t>
            </w:r>
            <w:proofErr w:type="gramEnd"/>
            <w:r w:rsidRPr="00C0265E">
              <w:rPr>
                <w:rFonts w:ascii="Times New Roman" w:hAnsi="Times New Roman" w:cs="Times New Roman"/>
                <w:sz w:val="24"/>
                <w:szCs w:val="24"/>
              </w:rPr>
              <w:t>.Г. Гарина - Михайловского (Глава «Ябеда»)</w:t>
            </w: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36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1636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стр85</w:t>
            </w: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 w:val="restart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636" w:type="dxa"/>
          </w:tcPr>
          <w:p w:rsidR="003E40ED" w:rsidRPr="00C0265E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265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0265E">
              <w:rPr>
                <w:rFonts w:ascii="Times New Roman" w:hAnsi="Times New Roman" w:cs="Times New Roman"/>
                <w:sz w:val="24"/>
                <w:szCs w:val="24"/>
              </w:rPr>
              <w:t xml:space="preserve"> 56 выучить, упр. 424 и 425</w:t>
            </w: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636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12.1</w:t>
            </w: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36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36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636" w:type="dxa"/>
          </w:tcPr>
          <w:p w:rsidR="003E40ED" w:rsidRDefault="003E40ED" w:rsidP="005C541E">
            <w:pPr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(мальчики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сновы конструирования и моделирования изделий из дерева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https://infourok.ru/prezentaciya-po-tehnologii-na-temu-osnovi-konstruirovaniya-i-modelirovanie-derevyannih-izdeliy-klass-458188.html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40ED" w:rsidRPr="000E6E89" w:rsidRDefault="003E40ED" w:rsidP="005C541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по ссылке материал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исьменно ответить на вопросы)</w:t>
            </w: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 w:val="restart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636" w:type="dxa"/>
          </w:tcPr>
          <w:p w:rsidR="003E40ED" w:rsidRPr="00C0265E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5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теста  </w:t>
            </w: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7.02-10.02</w:t>
            </w: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636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 сказку – быль «Кладовая солнца»</w:t>
            </w: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636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36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№934, №936 Письменные упр.</w:t>
            </w: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36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36" w:type="dxa"/>
          </w:tcPr>
          <w:p w:rsidR="003E40ED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Папоротники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60-64</w:t>
            </w:r>
          </w:p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Пройти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 по ссылке: </w:t>
            </w:r>
            <w:hyperlink r:id="rId10" w:history="1">
              <w:r>
                <w:rPr>
                  <w:rStyle w:val="a3"/>
                </w:rPr>
                <w:t xml:space="preserve">Многообразие споровых растений, их значение в природе и жизни человека. - Пройти </w:t>
              </w:r>
              <w:proofErr w:type="spellStart"/>
              <w:r>
                <w:rPr>
                  <w:rStyle w:val="a3"/>
                </w:rPr>
                <w:t>онлайн</w:t>
              </w:r>
              <w:proofErr w:type="spellEnd"/>
              <w:r>
                <w:rPr>
                  <w:rStyle w:val="a3"/>
                </w:rPr>
                <w:t xml:space="preserve"> тест | </w:t>
              </w:r>
              <w:proofErr w:type="spellStart"/>
              <w:r>
                <w:rPr>
                  <w:rStyle w:val="a3"/>
                </w:rPr>
                <w:t>Online</w:t>
              </w:r>
              <w:proofErr w:type="spellEnd"/>
              <w:r>
                <w:rPr>
                  <w:rStyle w:val="a3"/>
                </w:rPr>
                <w:t xml:space="preserve"> </w:t>
              </w:r>
              <w:proofErr w:type="spellStart"/>
              <w:r>
                <w:rPr>
                  <w:rStyle w:val="a3"/>
                </w:rPr>
                <w:t>Test</w:t>
              </w:r>
              <w:proofErr w:type="spellEnd"/>
              <w:r>
                <w:rPr>
                  <w:rStyle w:val="a3"/>
                </w:rPr>
                <w:t xml:space="preserve"> </w:t>
              </w:r>
              <w:proofErr w:type="spellStart"/>
              <w:r>
                <w:rPr>
                  <w:rStyle w:val="a3"/>
                </w:rPr>
                <w:t>Pad</w:t>
              </w:r>
              <w:proofErr w:type="spellEnd"/>
            </w:hyperlink>
            <w:r>
              <w:t xml:space="preserve"> </w:t>
            </w:r>
            <w:proofErr w:type="spellStart"/>
            <w:r>
              <w:t>скрин</w:t>
            </w:r>
            <w:proofErr w:type="spellEnd"/>
            <w:r>
              <w:t xml:space="preserve"> прислать</w:t>
            </w: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7.02 до 14.00</w:t>
            </w: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E40ED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1636" w:type="dxa"/>
          </w:tcPr>
          <w:p w:rsidR="003E40ED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152 154 правила </w:t>
            </w:r>
          </w:p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(3)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 w:val="restart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731" w:type="dxa"/>
          </w:tcPr>
          <w:p w:rsidR="003E40ED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36" w:type="dxa"/>
          </w:tcPr>
          <w:p w:rsidR="003E40ED" w:rsidRDefault="003E40ED" w:rsidP="003E4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П.34</w:t>
            </w:r>
          </w:p>
          <w:p w:rsidR="003E40ED" w:rsidRDefault="003E40ED" w:rsidP="003E4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№955, №957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правила</w:t>
            </w:r>
          </w:p>
          <w:p w:rsidR="003E40ED" w:rsidRPr="000E6E89" w:rsidRDefault="003E40ED" w:rsidP="003E40E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</w:t>
            </w: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№975</w:t>
            </w: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636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636" w:type="dxa"/>
          </w:tcPr>
          <w:p w:rsidR="003E40ED" w:rsidRPr="00C0265E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265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0265E">
              <w:rPr>
                <w:rFonts w:ascii="Times New Roman" w:hAnsi="Times New Roman" w:cs="Times New Roman"/>
                <w:sz w:val="24"/>
                <w:szCs w:val="24"/>
              </w:rPr>
              <w:t xml:space="preserve"> 60 изучить, </w:t>
            </w:r>
            <w:proofErr w:type="spellStart"/>
            <w:r w:rsidRPr="00C0265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0265E">
              <w:rPr>
                <w:rFonts w:ascii="Times New Roman" w:hAnsi="Times New Roman" w:cs="Times New Roman"/>
                <w:sz w:val="24"/>
                <w:szCs w:val="24"/>
              </w:rPr>
              <w:t xml:space="preserve"> 428 (разбор двух числительных   как часть речи)</w:t>
            </w: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36" w:type="dxa"/>
          </w:tcPr>
          <w:p w:rsidR="003E40ED" w:rsidRDefault="003E40ED" w:rsidP="00B75A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Строение воздушной оболочки Земли</w:t>
            </w:r>
            <w:r>
              <w:rPr>
                <w:rFonts w:ascii="Times New Roman" w:hAnsi="Times New Roman"/>
                <w:i/>
              </w:rPr>
              <w:t>.</w:t>
            </w:r>
            <w:r w:rsidRPr="0019634F">
              <w:rPr>
                <w:rFonts w:ascii="Times New Roman" w:hAnsi="Times New Roman"/>
                <w:sz w:val="24"/>
                <w:szCs w:val="24"/>
              </w:rPr>
              <w:t xml:space="preserve"> П. 26</w:t>
            </w:r>
          </w:p>
          <w:p w:rsidR="003E40ED" w:rsidRDefault="003E40ED" w:rsidP="00B75A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B73B3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https://youtu.be/TNfUz-MK8Ho</w:t>
              </w:r>
            </w:hyperlink>
          </w:p>
          <w:p w:rsidR="003E40ED" w:rsidRDefault="003E40ED" w:rsidP="00B75A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записать слои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атмосферы  в тетрадь</w:t>
            </w:r>
          </w:p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636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1636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 w:val="restart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36" w:type="dxa"/>
          </w:tcPr>
          <w:p w:rsidR="003E40ED" w:rsidRPr="00C0265E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5E">
              <w:rPr>
                <w:rFonts w:ascii="Times New Roman" w:hAnsi="Times New Roman" w:cs="Times New Roman"/>
                <w:sz w:val="24"/>
                <w:szCs w:val="24"/>
              </w:rPr>
              <w:t>стр.62 контрольные вопросы, упр. 431</w:t>
            </w: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/>
          </w:tcPr>
          <w:p w:rsidR="003E40ED" w:rsidRPr="000E6E89" w:rsidRDefault="003E40ED" w:rsidP="00674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36" w:type="dxa"/>
          </w:tcPr>
          <w:p w:rsidR="003E40ED" w:rsidRPr="0093038C" w:rsidRDefault="003E40ED" w:rsidP="00C02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сказку – быль «Кладовая солнца»</w:t>
            </w:r>
          </w:p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/>
          </w:tcPr>
          <w:p w:rsidR="003E40ED" w:rsidRPr="000E6E89" w:rsidRDefault="003E40ED" w:rsidP="00674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36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№959, №963</w:t>
            </w: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/>
          </w:tcPr>
          <w:p w:rsidR="003E40ED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36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Смотри ссылку: </w:t>
            </w:r>
            <w:hyperlink r:id="rId12" w:history="1">
              <w:r>
                <w:rPr>
                  <w:rStyle w:val="a3"/>
                  <w:color w:val="auto"/>
                </w:rPr>
                <w:t>https://doc4web.ru/fizkultura/domashnie-zadaniya-po-fizicheskoy-kulture-dlya-klass.html</w:t>
              </w:r>
              <w:proofErr w:type="gramStart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ыполнять комплекс упражнений А2(Б1)</w:t>
            </w: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36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Смотри ссылку: </w:t>
            </w:r>
            <w:hyperlink r:id="rId13" w:history="1">
              <w:r>
                <w:rPr>
                  <w:rStyle w:val="a3"/>
                  <w:color w:val="auto"/>
                </w:rPr>
                <w:t>https://doc4web.ru/fizkultura/domashnie-zadaniya-po-fizicheskoy-kulture-dlya-klass.html</w:t>
              </w:r>
              <w:proofErr w:type="gramStart"/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А3(В1)</w:t>
            </w: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636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Голосеменные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65-68</w:t>
            </w: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 w:val="restart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636" w:type="dxa"/>
          </w:tcPr>
          <w:p w:rsidR="003E40ED" w:rsidRPr="00C0265E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265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C0265E">
              <w:rPr>
                <w:rFonts w:ascii="Times New Roman" w:hAnsi="Times New Roman" w:cs="Times New Roman"/>
                <w:sz w:val="24"/>
                <w:szCs w:val="24"/>
              </w:rPr>
              <w:t xml:space="preserve"> 426</w:t>
            </w: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36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№965, №967</w:t>
            </w: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67758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3E40ED" w:rsidRPr="00F53782" w:rsidTr="002B3AE3">
        <w:tc>
          <w:tcPr>
            <w:tcW w:w="1028" w:type="dxa"/>
            <w:vMerge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36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Смотри ссылку: </w:t>
            </w:r>
            <w:hyperlink r:id="rId14" w:history="1">
              <w:r>
                <w:rPr>
                  <w:rStyle w:val="a3"/>
                  <w:color w:val="auto"/>
                </w:rPr>
                <w:t>https://doc4web.ru/fizkultura/domashnie-zadaniya-po-fizicheskoy-kulture-dlya-klass.html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комплекс упражнений А3(В1)</w:t>
            </w: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родная </w:t>
            </w:r>
          </w:p>
        </w:tc>
        <w:tc>
          <w:tcPr>
            <w:tcW w:w="1636" w:type="dxa"/>
          </w:tcPr>
          <w:p w:rsidR="003E40ED" w:rsidRPr="00C0265E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5E">
              <w:rPr>
                <w:rFonts w:ascii="Times New Roman" w:hAnsi="Times New Roman" w:cs="Times New Roman"/>
                <w:sz w:val="24"/>
                <w:szCs w:val="24"/>
              </w:rPr>
              <w:t>10.02 – читать «Детство Тёмы» (глава «Экзамены»)</w:t>
            </w: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36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1636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</w:t>
            </w: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 w:val="restart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36" w:type="dxa"/>
          </w:tcPr>
          <w:p w:rsidR="003E40ED" w:rsidRPr="00C0265E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265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C0265E">
              <w:rPr>
                <w:rFonts w:ascii="Times New Roman" w:hAnsi="Times New Roman" w:cs="Times New Roman"/>
                <w:sz w:val="24"/>
                <w:szCs w:val="24"/>
              </w:rPr>
              <w:t xml:space="preserve"> 406</w:t>
            </w: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36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12.2</w:t>
            </w: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36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36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36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Декоративная отделка изделий из древесины.</w:t>
            </w:r>
            <w:r>
              <w:t xml:space="preserve"> </w:t>
            </w:r>
            <w:hyperlink r:id="rId15" w:history="1">
              <w:r w:rsidRPr="0092359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https://myslide.ru/present</w:t>
              </w:r>
              <w:r w:rsidRPr="00923597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ation/vidy-i-sposoby-otdelki-izdelij-iz-drevesiny</w:t>
              </w:r>
              <w:proofErr w:type="gramStart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росмотреть по ссылке материал (письменно ответить на вопросы)</w:t>
            </w: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18.02</w:t>
            </w: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36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ED" w:rsidRPr="00F53782" w:rsidTr="002B3AE3">
        <w:tc>
          <w:tcPr>
            <w:tcW w:w="1028" w:type="dxa"/>
            <w:vMerge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0ED" w:rsidRPr="000E6E89" w:rsidRDefault="003E40E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AF3" w:rsidRPr="009131AC" w:rsidRDefault="00567AF3" w:rsidP="00567AF3">
      <w:pPr>
        <w:rPr>
          <w:rFonts w:ascii="Times New Roman" w:hAnsi="Times New Roman" w:cs="Times New Roman"/>
          <w:sz w:val="24"/>
          <w:szCs w:val="24"/>
        </w:rPr>
      </w:pPr>
    </w:p>
    <w:p w:rsidR="00BC518F" w:rsidRDefault="00BC518F"/>
    <w:sectPr w:rsidR="00BC518F" w:rsidSect="00D77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AF3"/>
    <w:rsid w:val="00055A57"/>
    <w:rsid w:val="00140604"/>
    <w:rsid w:val="00143426"/>
    <w:rsid w:val="001756E1"/>
    <w:rsid w:val="002B3AE3"/>
    <w:rsid w:val="003E40ED"/>
    <w:rsid w:val="00487850"/>
    <w:rsid w:val="00567AF3"/>
    <w:rsid w:val="005C541E"/>
    <w:rsid w:val="00616425"/>
    <w:rsid w:val="00674BAF"/>
    <w:rsid w:val="00677580"/>
    <w:rsid w:val="006A7F9E"/>
    <w:rsid w:val="00797981"/>
    <w:rsid w:val="00875ECD"/>
    <w:rsid w:val="008B4BC0"/>
    <w:rsid w:val="00AB0B23"/>
    <w:rsid w:val="00B75A3E"/>
    <w:rsid w:val="00BA08E2"/>
    <w:rsid w:val="00BC518F"/>
    <w:rsid w:val="00BD3E9F"/>
    <w:rsid w:val="00C0265E"/>
    <w:rsid w:val="00D7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A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4web.ru/fizkultura/domashnie-zadaniya-po-fizicheskoy-kulture-dlya-klass.html" TargetMode="External"/><Relationship Id="rId13" Type="http://schemas.openxmlformats.org/officeDocument/2006/relationships/hyperlink" Target="https://doc4web.ru/fizkultura/domashnie-zadaniya-po-fizicheskoy-kulture-dlya-klas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4web.ru/fizkultura/domashnie-zadaniya-po-fizicheskoy-kulture-dlya-klass.html" TargetMode="External"/><Relationship Id="rId12" Type="http://schemas.openxmlformats.org/officeDocument/2006/relationships/hyperlink" Target="https://doc4web.ru/fizkultura/domashnie-zadaniya-po-fizicheskoy-kulture-dlya-klass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4web.ru/fizkultura/domashnie-zadaniya-po-fizicheskoy-kulture-dlya-klass.html" TargetMode="External"/><Relationship Id="rId11" Type="http://schemas.openxmlformats.org/officeDocument/2006/relationships/hyperlink" Target="https://youtu.be/TNfUz-MK8Ho" TargetMode="External"/><Relationship Id="rId5" Type="http://schemas.openxmlformats.org/officeDocument/2006/relationships/hyperlink" Target="https://onlinetestpad.com/ru/testview/429313-6-klass-litosfera-i-relef-zemli" TargetMode="External"/><Relationship Id="rId15" Type="http://schemas.openxmlformats.org/officeDocument/2006/relationships/hyperlink" Target="https://myslide.ru/presentation/vidy-i-sposoby-otdelki-izdelij-iz-drevesiny" TargetMode="External"/><Relationship Id="rId10" Type="http://schemas.openxmlformats.org/officeDocument/2006/relationships/hyperlink" Target="https://onlinetestpad.com/ru/test/250714-mnogoobrazie-sporovykh-rastenij-ikh-znachenie-v-prirode-i-zhizni-cheloveka" TargetMode="External"/><Relationship Id="rId4" Type="http://schemas.openxmlformats.org/officeDocument/2006/relationships/hyperlink" Target="https://youtu.be/L7osjZAs6D8" TargetMode="External"/><Relationship Id="rId9" Type="http://schemas.openxmlformats.org/officeDocument/2006/relationships/hyperlink" Target="https://infourok.ru/prezentaciya-po-tehnologii-na-temu-osnovi-konstruirovaniya-i-modelirovanie-derevyannih-izdeliy-klass-458188.html" TargetMode="External"/><Relationship Id="rId14" Type="http://schemas.openxmlformats.org/officeDocument/2006/relationships/hyperlink" Target="https://doc4web.ru/fizkultura/domashnie-zadaniya-po-fizicheskoy-kulture-dlya-klas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точка роста 5</cp:lastModifiedBy>
  <cp:revision>5</cp:revision>
  <dcterms:created xsi:type="dcterms:W3CDTF">2022-02-01T13:31:00Z</dcterms:created>
  <dcterms:modified xsi:type="dcterms:W3CDTF">2022-02-01T16:39:00Z</dcterms:modified>
</cp:coreProperties>
</file>